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5BFF5CC1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BF1175">
        <w:rPr>
          <w:rFonts w:ascii="Verdana" w:hAnsi="Verdana"/>
          <w:sz w:val="20"/>
        </w:rPr>
        <w:t>Dinsdag 04 februari 2025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22D00B1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</w:t>
      </w:r>
      <w:r w:rsidR="00962033">
        <w:rPr>
          <w:rFonts w:ascii="Verdana" w:hAnsi="Verdana"/>
          <w:b/>
        </w:rPr>
        <w:t>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27470DC7" w14:textId="0DB47DC2" w:rsidR="0007442C" w:rsidRPr="0007442C" w:rsidRDefault="00947435" w:rsidP="0007442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754CF945" w14:textId="09A0F707" w:rsidR="0007442C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07442C">
        <w:rPr>
          <w:rFonts w:ascii="Verdana" w:hAnsi="Verdana"/>
          <w:sz w:val="20"/>
          <w:szCs w:val="20"/>
        </w:rPr>
        <w:t>Bedrijfsvoering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2C13175D" w14:textId="655D18C9" w:rsidR="0011597D" w:rsidRPr="007D7942" w:rsidRDefault="0007442C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11597D">
        <w:rPr>
          <w:rFonts w:ascii="Verdana" w:hAnsi="Verdana"/>
          <w:sz w:val="20"/>
          <w:szCs w:val="20"/>
        </w:rPr>
        <w:t>Communicatie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48A8771B" w14:textId="3F8CD280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7457A388" w14:textId="18745F87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235152DF" w14:textId="43818E84" w:rsidR="00947435" w:rsidRPr="007D7942" w:rsidRDefault="00947435" w:rsidP="00150D97">
      <w:pPr>
        <w:pStyle w:val="Lijstalinea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39F88C3C" w14:textId="5C453AF0" w:rsidR="00B03C41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51A2244E" w14:textId="66F2F2FC" w:rsidR="00092A04" w:rsidRPr="007D7942" w:rsidRDefault="00092A04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022066F4" w14:textId="16FBBF9A" w:rsidR="00CE50D3" w:rsidRDefault="0012788A" w:rsidP="00295DC8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5156B">
        <w:rPr>
          <w:rFonts w:ascii="Verdana" w:hAnsi="Verdana"/>
          <w:sz w:val="20"/>
          <w:szCs w:val="20"/>
        </w:rPr>
        <w:t>Voorzitter</w:t>
      </w:r>
      <w:r w:rsidR="001C1C85" w:rsidRPr="00F5156B">
        <w:rPr>
          <w:rFonts w:ascii="Verdana" w:hAnsi="Verdana"/>
          <w:sz w:val="20"/>
          <w:szCs w:val="20"/>
        </w:rPr>
        <w:t xml:space="preserve"> </w:t>
      </w:r>
    </w:p>
    <w:p w14:paraId="2FB9BE40" w14:textId="77777777" w:rsidR="00F5156B" w:rsidRPr="00F5156B" w:rsidRDefault="00F5156B" w:rsidP="00F5156B">
      <w:pPr>
        <w:pStyle w:val="Lijstalinea"/>
        <w:ind w:left="720"/>
        <w:rPr>
          <w:rFonts w:ascii="Verdana" w:hAnsi="Verdana"/>
          <w:sz w:val="20"/>
          <w:szCs w:val="20"/>
        </w:rPr>
      </w:pPr>
    </w:p>
    <w:p w14:paraId="4D3FEEE4" w14:textId="3096F6BE" w:rsidR="00CE50D3" w:rsidRPr="00CE50D3" w:rsidRDefault="00CE50D3" w:rsidP="00CE50D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  <w:r>
        <w:rPr>
          <w:rFonts w:ascii="Verdana" w:hAnsi="Verdana"/>
          <w:sz w:val="20"/>
          <w:szCs w:val="20"/>
        </w:rPr>
        <w:t xml:space="preserve"> </w:t>
      </w:r>
    </w:p>
    <w:p w14:paraId="0213797C" w14:textId="77777777" w:rsidR="00A27409" w:rsidRDefault="00A27409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7D123454" w:rsidR="00B07AE1" w:rsidRPr="007D7942" w:rsidRDefault="001C1C85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Vaststellen n</w:t>
      </w:r>
      <w:r w:rsidR="007C7876" w:rsidRPr="007D7942">
        <w:rPr>
          <w:rFonts w:ascii="Verdana" w:hAnsi="Verdana"/>
          <w:sz w:val="20"/>
          <w:szCs w:val="20"/>
        </w:rPr>
        <w:t xml:space="preserve">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8F4519">
        <w:rPr>
          <w:rFonts w:ascii="Verdana" w:hAnsi="Verdana"/>
          <w:sz w:val="20"/>
          <w:szCs w:val="20"/>
        </w:rPr>
        <w:t>7 januari 2025</w:t>
      </w:r>
    </w:p>
    <w:p w14:paraId="4B35981F" w14:textId="3B37D15C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vorige keer</w:t>
      </w:r>
      <w:r w:rsidRPr="00B128AA">
        <w:rPr>
          <w:rFonts w:ascii="Verdana" w:hAnsi="Verdana"/>
          <w:sz w:val="20"/>
        </w:rPr>
        <w:t xml:space="preserve"> </w:t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6A5BDA">
        <w:rPr>
          <w:rFonts w:ascii="Verdana" w:hAnsi="Verdana"/>
          <w:sz w:val="20"/>
        </w:rPr>
        <w:tab/>
      </w:r>
      <w:r w:rsidR="006A5BDA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 </w:t>
      </w:r>
      <w:r w:rsidR="001C1C85">
        <w:rPr>
          <w:rFonts w:ascii="Verdana" w:hAnsi="Verdana"/>
          <w:sz w:val="20"/>
        </w:rPr>
        <w:tab/>
      </w:r>
    </w:p>
    <w:p w14:paraId="2049B75F" w14:textId="67679128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</w:t>
      </w:r>
      <w:r w:rsidR="001C1C85">
        <w:rPr>
          <w:rFonts w:ascii="Verdana" w:hAnsi="Verdana"/>
          <w:sz w:val="20"/>
        </w:rPr>
        <w:tab/>
      </w:r>
    </w:p>
    <w:p w14:paraId="018B8C63" w14:textId="0B38AA77" w:rsidR="00150D97" w:rsidRDefault="00B42EC2" w:rsidP="00150D97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BF1175">
        <w:rPr>
          <w:rFonts w:ascii="Verdana" w:hAnsi="Verdana"/>
          <w:sz w:val="20"/>
        </w:rPr>
        <w:tab/>
      </w:r>
      <w:bookmarkStart w:id="0" w:name="_Ref497990649"/>
    </w:p>
    <w:p w14:paraId="24B10EE2" w14:textId="77777777" w:rsidR="00095C56" w:rsidRDefault="00095C56" w:rsidP="00095C56">
      <w:pPr>
        <w:ind w:right="-91"/>
        <w:rPr>
          <w:rFonts w:ascii="Verdana" w:hAnsi="Verdana"/>
          <w:sz w:val="20"/>
        </w:rPr>
      </w:pPr>
    </w:p>
    <w:p w14:paraId="760E4225" w14:textId="6D04E3FF" w:rsidR="00095C56" w:rsidRDefault="00095C56" w:rsidP="00095C56">
      <w:pPr>
        <w:pStyle w:val="Lijstalinea"/>
        <w:numPr>
          <w:ilvl w:val="0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Ter besluitvorming</w:t>
      </w:r>
    </w:p>
    <w:p w14:paraId="4018740F" w14:textId="17F03F2C" w:rsidR="005B17D6" w:rsidRDefault="00BF1175" w:rsidP="005B17D6">
      <w:pPr>
        <w:pStyle w:val="Lijstalinea"/>
        <w:numPr>
          <w:ilvl w:val="0"/>
          <w:numId w:val="10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Evaluatie OS/PS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0EAF0AFB" w14:textId="77777777" w:rsidR="00963D62" w:rsidRDefault="00963D62" w:rsidP="00150D97">
      <w:pPr>
        <w:ind w:right="-91"/>
        <w:rPr>
          <w:rFonts w:ascii="Verdana" w:hAnsi="Verdana"/>
          <w:sz w:val="20"/>
        </w:rPr>
      </w:pPr>
    </w:p>
    <w:p w14:paraId="501A1B68" w14:textId="736DC014" w:rsidR="00095C56" w:rsidRPr="00CB54B4" w:rsidRDefault="00095C56" w:rsidP="00095C56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4F9025C1" w14:textId="34D4A035" w:rsidR="00095C56" w:rsidRPr="00095C56" w:rsidRDefault="00647D0E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Integere Sport Nederland</w:t>
      </w:r>
      <w:r w:rsidR="00095C56">
        <w:rPr>
          <w:rFonts w:ascii="Verdana" w:hAnsi="Verdana"/>
          <w:sz w:val="20"/>
          <w:szCs w:val="20"/>
        </w:rPr>
        <w:t xml:space="preserve"> </w:t>
      </w:r>
    </w:p>
    <w:p w14:paraId="35754A35" w14:textId="5C12E65F" w:rsidR="00095C56" w:rsidRPr="00095C56" w:rsidRDefault="00095C56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Code review proces </w:t>
      </w:r>
    </w:p>
    <w:p w14:paraId="2FABA16A" w14:textId="1601B78D" w:rsidR="00963D62" w:rsidRPr="00095C56" w:rsidRDefault="00436940" w:rsidP="00095C56">
      <w:pPr>
        <w:rPr>
          <w:rFonts w:ascii="Verdana" w:hAnsi="Verdana"/>
          <w:sz w:val="20"/>
          <w:szCs w:val="20"/>
        </w:rPr>
      </w:pPr>
      <w:r w:rsidRPr="0007134C">
        <w:rPr>
          <w:rFonts w:ascii="Verdana" w:hAnsi="Verdana"/>
          <w:sz w:val="20"/>
          <w:szCs w:val="20"/>
        </w:rPr>
        <w:tab/>
      </w:r>
    </w:p>
    <w:p w14:paraId="4F3DF10E" w14:textId="3EA739BD" w:rsidR="000911CC" w:rsidRPr="00150D97" w:rsidRDefault="00A07A22" w:rsidP="00150D97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CA5E00">
        <w:rPr>
          <w:rFonts w:ascii="Verdana" w:hAnsi="Verdana"/>
          <w:sz w:val="20"/>
          <w:szCs w:val="20"/>
        </w:rPr>
        <w:t xml:space="preserve"> </w:t>
      </w:r>
      <w:r w:rsidR="000911CC" w:rsidRPr="00150D97">
        <w:rPr>
          <w:rFonts w:ascii="Verdana" w:hAnsi="Verdana"/>
          <w:sz w:val="20"/>
          <w:szCs w:val="20"/>
        </w:rPr>
        <w:tab/>
      </w:r>
    </w:p>
    <w:p w14:paraId="37019DDC" w14:textId="77777777" w:rsidR="00963D62" w:rsidRDefault="00963D62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5C19EEF9" w14:textId="5C1CB189" w:rsidR="000B3EFB" w:rsidRPr="00CA5E00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CA5E00" w:rsidRPr="00CA5E00">
        <w:rPr>
          <w:rFonts w:ascii="Verdana" w:hAnsi="Verdana"/>
          <w:sz w:val="20"/>
          <w:szCs w:val="20"/>
        </w:rPr>
        <w:t xml:space="preserve"> </w:t>
      </w:r>
      <w:r w:rsidR="000911CC">
        <w:rPr>
          <w:rFonts w:ascii="Verdana" w:hAnsi="Verdana"/>
          <w:sz w:val="20"/>
          <w:szCs w:val="20"/>
        </w:rPr>
        <w:t xml:space="preserve"> </w:t>
      </w:r>
      <w:r w:rsidR="00150D97">
        <w:rPr>
          <w:rFonts w:ascii="Verdana" w:hAnsi="Verdana"/>
          <w:sz w:val="20"/>
          <w:szCs w:val="20"/>
        </w:rPr>
        <w:tab/>
      </w:r>
      <w:r w:rsidR="006A5BDA">
        <w:rPr>
          <w:rFonts w:ascii="Verdana" w:hAnsi="Verdana"/>
          <w:sz w:val="20"/>
          <w:szCs w:val="20"/>
        </w:rPr>
        <w:tab/>
      </w:r>
    </w:p>
    <w:p w14:paraId="48EBC013" w14:textId="77777777" w:rsidR="00963D62" w:rsidRDefault="00963D62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552DB1A6" w14:textId="77777777" w:rsidR="00963D62" w:rsidRDefault="00963D62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73E65806" w14:textId="05F077E9" w:rsidR="003A3A33" w:rsidRDefault="00431E64" w:rsidP="003A3A3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p w14:paraId="631A109C" w14:textId="77777777" w:rsidR="009544DB" w:rsidRDefault="009544DB" w:rsidP="009544DB">
      <w:pPr>
        <w:rPr>
          <w:rFonts w:ascii="Verdana" w:hAnsi="Verdana"/>
          <w:sz w:val="20"/>
          <w:szCs w:val="20"/>
        </w:rPr>
      </w:pPr>
    </w:p>
    <w:p w14:paraId="4533A608" w14:textId="77777777" w:rsidR="009544DB" w:rsidRDefault="009544DB" w:rsidP="009544DB">
      <w:pPr>
        <w:rPr>
          <w:rFonts w:ascii="Verdana" w:hAnsi="Verdana"/>
          <w:sz w:val="20"/>
          <w:szCs w:val="20"/>
        </w:rPr>
      </w:pPr>
    </w:p>
    <w:p w14:paraId="573836C6" w14:textId="77777777" w:rsidR="009544DB" w:rsidRDefault="009544DB" w:rsidP="009544DB">
      <w:pPr>
        <w:rPr>
          <w:rFonts w:ascii="Verdana" w:hAnsi="Verdana"/>
          <w:sz w:val="20"/>
          <w:szCs w:val="20"/>
        </w:rPr>
      </w:pPr>
    </w:p>
    <w:p w14:paraId="0D1BFC99" w14:textId="77777777" w:rsidR="009544DB" w:rsidRPr="009544DB" w:rsidRDefault="009544DB" w:rsidP="009544DB">
      <w:pPr>
        <w:rPr>
          <w:rFonts w:ascii="Verdana" w:hAnsi="Verdana"/>
          <w:sz w:val="20"/>
          <w:szCs w:val="20"/>
        </w:rPr>
      </w:pPr>
    </w:p>
    <w:sectPr w:rsidR="009544DB" w:rsidRPr="009544DB" w:rsidSect="009544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5807" w14:textId="77777777" w:rsidR="00A8384E" w:rsidRDefault="00A8384E">
      <w:r>
        <w:separator/>
      </w:r>
    </w:p>
  </w:endnote>
  <w:endnote w:type="continuationSeparator" w:id="0">
    <w:p w14:paraId="5756BE7F" w14:textId="77777777" w:rsidR="00A8384E" w:rsidRDefault="00A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CBB4" w14:textId="77777777" w:rsidR="00A8384E" w:rsidRDefault="00A8384E">
      <w:r>
        <w:separator/>
      </w:r>
    </w:p>
  </w:footnote>
  <w:footnote w:type="continuationSeparator" w:id="0">
    <w:p w14:paraId="6073ABCE" w14:textId="77777777" w:rsidR="00A8384E" w:rsidRDefault="00A8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1E12"/>
    <w:multiLevelType w:val="hybridMultilevel"/>
    <w:tmpl w:val="A658F6D2"/>
    <w:lvl w:ilvl="0" w:tplc="3C503BE0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068" w:hanging="360"/>
      </w:pPr>
    </w:lvl>
    <w:lvl w:ilvl="2" w:tplc="0413001B" w:tentative="1">
      <w:start w:val="1"/>
      <w:numFmt w:val="lowerRoman"/>
      <w:lvlText w:val="%3."/>
      <w:lvlJc w:val="right"/>
      <w:pPr>
        <w:ind w:left="1788" w:hanging="180"/>
      </w:pPr>
    </w:lvl>
    <w:lvl w:ilvl="3" w:tplc="0413000F" w:tentative="1">
      <w:start w:val="1"/>
      <w:numFmt w:val="decimal"/>
      <w:lvlText w:val="%4."/>
      <w:lvlJc w:val="left"/>
      <w:pPr>
        <w:ind w:left="2508" w:hanging="360"/>
      </w:pPr>
    </w:lvl>
    <w:lvl w:ilvl="4" w:tplc="04130019" w:tentative="1">
      <w:start w:val="1"/>
      <w:numFmt w:val="lowerLetter"/>
      <w:lvlText w:val="%5."/>
      <w:lvlJc w:val="left"/>
      <w:pPr>
        <w:ind w:left="3228" w:hanging="360"/>
      </w:pPr>
    </w:lvl>
    <w:lvl w:ilvl="5" w:tplc="0413001B" w:tentative="1">
      <w:start w:val="1"/>
      <w:numFmt w:val="lowerRoman"/>
      <w:lvlText w:val="%6."/>
      <w:lvlJc w:val="right"/>
      <w:pPr>
        <w:ind w:left="3948" w:hanging="180"/>
      </w:pPr>
    </w:lvl>
    <w:lvl w:ilvl="6" w:tplc="0413000F" w:tentative="1">
      <w:start w:val="1"/>
      <w:numFmt w:val="decimal"/>
      <w:lvlText w:val="%7."/>
      <w:lvlJc w:val="left"/>
      <w:pPr>
        <w:ind w:left="4668" w:hanging="360"/>
      </w:pPr>
    </w:lvl>
    <w:lvl w:ilvl="7" w:tplc="04130019" w:tentative="1">
      <w:start w:val="1"/>
      <w:numFmt w:val="lowerLetter"/>
      <w:lvlText w:val="%8."/>
      <w:lvlJc w:val="left"/>
      <w:pPr>
        <w:ind w:left="5388" w:hanging="360"/>
      </w:pPr>
    </w:lvl>
    <w:lvl w:ilvl="8" w:tplc="0413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43D24"/>
    <w:multiLevelType w:val="hybridMultilevel"/>
    <w:tmpl w:val="FD3CAD4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209F8"/>
    <w:multiLevelType w:val="hybridMultilevel"/>
    <w:tmpl w:val="4610322C"/>
    <w:lvl w:ilvl="0" w:tplc="3C503BE0">
      <w:start w:val="1"/>
      <w:numFmt w:val="lowerLetter"/>
      <w:lvlText w:val="%1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6"/>
  </w:num>
  <w:num w:numId="3" w16cid:durableId="1977027621">
    <w:abstractNumId w:val="9"/>
  </w:num>
  <w:num w:numId="4" w16cid:durableId="1745450367">
    <w:abstractNumId w:val="8"/>
  </w:num>
  <w:num w:numId="5" w16cid:durableId="291832249">
    <w:abstractNumId w:val="2"/>
  </w:num>
  <w:num w:numId="6" w16cid:durableId="1286232834">
    <w:abstractNumId w:val="10"/>
  </w:num>
  <w:num w:numId="7" w16cid:durableId="23750928">
    <w:abstractNumId w:val="1"/>
  </w:num>
  <w:num w:numId="8" w16cid:durableId="927693160">
    <w:abstractNumId w:val="5"/>
  </w:num>
  <w:num w:numId="9" w16cid:durableId="1276404544">
    <w:abstractNumId w:val="4"/>
  </w:num>
  <w:num w:numId="10" w16cid:durableId="1772897095">
    <w:abstractNumId w:val="3"/>
  </w:num>
  <w:num w:numId="11" w16cid:durableId="12073704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7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134C"/>
    <w:rsid w:val="00073999"/>
    <w:rsid w:val="0007442C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11CC"/>
    <w:rsid w:val="00091BCD"/>
    <w:rsid w:val="00092101"/>
    <w:rsid w:val="00092733"/>
    <w:rsid w:val="00092A04"/>
    <w:rsid w:val="00092F0D"/>
    <w:rsid w:val="00093D85"/>
    <w:rsid w:val="00094040"/>
    <w:rsid w:val="000949EF"/>
    <w:rsid w:val="00094CC6"/>
    <w:rsid w:val="000951EA"/>
    <w:rsid w:val="00095C56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1AD1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0D97"/>
    <w:rsid w:val="001527DF"/>
    <w:rsid w:val="00152C17"/>
    <w:rsid w:val="001533F1"/>
    <w:rsid w:val="00153C79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0FB2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0C28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C85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1C27"/>
    <w:rsid w:val="00211FF3"/>
    <w:rsid w:val="002127F6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37C9"/>
    <w:rsid w:val="00293C19"/>
    <w:rsid w:val="00293E0E"/>
    <w:rsid w:val="00293F9A"/>
    <w:rsid w:val="00294274"/>
    <w:rsid w:val="00294CCA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5BC0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2F7DEE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4548"/>
    <w:rsid w:val="0034599E"/>
    <w:rsid w:val="003466B9"/>
    <w:rsid w:val="003522E9"/>
    <w:rsid w:val="00353631"/>
    <w:rsid w:val="0035526E"/>
    <w:rsid w:val="003558FF"/>
    <w:rsid w:val="00356C86"/>
    <w:rsid w:val="00356DA5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3F4D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3A33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C1C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0F20"/>
    <w:rsid w:val="00431E64"/>
    <w:rsid w:val="00434BAA"/>
    <w:rsid w:val="00436940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36E1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11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38C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357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1BC5"/>
    <w:rsid w:val="00512055"/>
    <w:rsid w:val="00512146"/>
    <w:rsid w:val="00512533"/>
    <w:rsid w:val="005125E0"/>
    <w:rsid w:val="00513DA9"/>
    <w:rsid w:val="00515F8E"/>
    <w:rsid w:val="0051636C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A75"/>
    <w:rsid w:val="00590EFE"/>
    <w:rsid w:val="00591D48"/>
    <w:rsid w:val="005931CA"/>
    <w:rsid w:val="00593424"/>
    <w:rsid w:val="0059390D"/>
    <w:rsid w:val="00593959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17D6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23C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4F24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7A70"/>
    <w:rsid w:val="00642019"/>
    <w:rsid w:val="00642CD9"/>
    <w:rsid w:val="00644F15"/>
    <w:rsid w:val="00647BF8"/>
    <w:rsid w:val="00647D0E"/>
    <w:rsid w:val="00647ECE"/>
    <w:rsid w:val="00650130"/>
    <w:rsid w:val="00651CA2"/>
    <w:rsid w:val="00654D41"/>
    <w:rsid w:val="00654F2D"/>
    <w:rsid w:val="00655230"/>
    <w:rsid w:val="0066156A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5BDA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0C2E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0EAC"/>
    <w:rsid w:val="007C6148"/>
    <w:rsid w:val="007C633D"/>
    <w:rsid w:val="007C7876"/>
    <w:rsid w:val="007C7882"/>
    <w:rsid w:val="007D026F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72CA"/>
    <w:rsid w:val="00820306"/>
    <w:rsid w:val="00824825"/>
    <w:rsid w:val="00825787"/>
    <w:rsid w:val="008269AB"/>
    <w:rsid w:val="00827184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2B9"/>
    <w:rsid w:val="00865529"/>
    <w:rsid w:val="0086643F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41C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03A1"/>
    <w:rsid w:val="008F120E"/>
    <w:rsid w:val="008F27E8"/>
    <w:rsid w:val="008F4327"/>
    <w:rsid w:val="008F4519"/>
    <w:rsid w:val="008F49E4"/>
    <w:rsid w:val="008F61CA"/>
    <w:rsid w:val="008F6833"/>
    <w:rsid w:val="0090045A"/>
    <w:rsid w:val="009037F3"/>
    <w:rsid w:val="0090770A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9C8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4DB"/>
    <w:rsid w:val="009549AD"/>
    <w:rsid w:val="00955370"/>
    <w:rsid w:val="009559D7"/>
    <w:rsid w:val="009575F8"/>
    <w:rsid w:val="00961CF9"/>
    <w:rsid w:val="00962033"/>
    <w:rsid w:val="00962CA5"/>
    <w:rsid w:val="0096348D"/>
    <w:rsid w:val="00963D62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449E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999"/>
    <w:rsid w:val="009E0F03"/>
    <w:rsid w:val="009E131C"/>
    <w:rsid w:val="009E1549"/>
    <w:rsid w:val="009E2313"/>
    <w:rsid w:val="009E29FD"/>
    <w:rsid w:val="009E2ACA"/>
    <w:rsid w:val="009E3102"/>
    <w:rsid w:val="009E3C9D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27409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84ECF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EA"/>
    <w:rsid w:val="00AD5B5D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B16"/>
    <w:rsid w:val="00B34CE1"/>
    <w:rsid w:val="00B3573D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50A2C"/>
    <w:rsid w:val="00B54DC2"/>
    <w:rsid w:val="00B55893"/>
    <w:rsid w:val="00B55F7F"/>
    <w:rsid w:val="00B56B11"/>
    <w:rsid w:val="00B56E16"/>
    <w:rsid w:val="00B57AFE"/>
    <w:rsid w:val="00B60425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175"/>
    <w:rsid w:val="00BF1975"/>
    <w:rsid w:val="00BF25B5"/>
    <w:rsid w:val="00BF278D"/>
    <w:rsid w:val="00BF2E52"/>
    <w:rsid w:val="00BF63F8"/>
    <w:rsid w:val="00BF75EC"/>
    <w:rsid w:val="00C00EA9"/>
    <w:rsid w:val="00C00EB1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0AF4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3229"/>
    <w:rsid w:val="00C733A6"/>
    <w:rsid w:val="00C73BAB"/>
    <w:rsid w:val="00C7466E"/>
    <w:rsid w:val="00C749B8"/>
    <w:rsid w:val="00C74CC9"/>
    <w:rsid w:val="00C82C00"/>
    <w:rsid w:val="00C82D18"/>
    <w:rsid w:val="00C82DE4"/>
    <w:rsid w:val="00C852F9"/>
    <w:rsid w:val="00C85CFB"/>
    <w:rsid w:val="00C864AB"/>
    <w:rsid w:val="00C8766D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50D3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2D1B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E4F"/>
    <w:rsid w:val="00DE41B8"/>
    <w:rsid w:val="00DE5146"/>
    <w:rsid w:val="00DE5236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EC1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56B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B7E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1"/>
    <w:rsid w:val="00FC2018"/>
    <w:rsid w:val="00FC22C0"/>
    <w:rsid w:val="00FC32C3"/>
    <w:rsid w:val="00FC3F17"/>
    <w:rsid w:val="00FC4531"/>
    <w:rsid w:val="00FC5F04"/>
    <w:rsid w:val="00FC6C2B"/>
    <w:rsid w:val="00FC70CE"/>
    <w:rsid w:val="00FC718B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78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  <w:style w:type="table" w:styleId="Tabelraster">
    <w:name w:val="Table Grid"/>
    <w:basedOn w:val="Standaardtabel"/>
    <w:rsid w:val="0095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Props1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4</cp:revision>
  <cp:lastPrinted>2023-11-09T07:16:00Z</cp:lastPrinted>
  <dcterms:created xsi:type="dcterms:W3CDTF">2025-03-11T10:11:00Z</dcterms:created>
  <dcterms:modified xsi:type="dcterms:W3CDTF">2025-03-11T10:17:00Z</dcterms:modified>
</cp:coreProperties>
</file>